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2-й квартал, д.7, кв.58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2-й квартал, д. 7, кв.58, с кадастровым номером 32:19:0210101:816, владеющим данным объектом недвижимости на праве долевой собственности: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Адамова Валентина Николаевна,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Потоцкий Алексей Николаевич,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долевой собственности Адамовой Валентины Николаевны и Потоцкого Алексея Николаевича на указанный в пункте 1 постановления объект недвижимости подтверждается договором на передачу </w:t>
      </w:r>
      <w:bookmarkStart w:id="0" w:name="_GoBack"/>
      <w:bookmarkEnd w:id="0"/>
      <w:r>
        <w:rPr>
          <w:sz w:val="24"/>
          <w:szCs w:val="24"/>
        </w:rPr>
        <w:t>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04.07.2022 № 2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LibreOffice/7.1.5.2$Windows_X86_64 LibreOffice_project/85f04e9f809797b8199d13c421bd8a2b025d52b5</Application>
  <AppVersion>15.0000</AppVersion>
  <Pages>1</Pages>
  <Words>258</Words>
  <Characters>1945</Characters>
  <CharactersWithSpaces>2192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2022-07-06T07:43:00Z</dcterms:created>
  <dc:creator>GV</dc:creator>
  <dc:description/>
  <dc:language>ru-RU</dc:language>
  <cp:lastModifiedBy/>
  <cp:lastPrinted>2022-07-06T07:42:00Z</cp:lastPrinted>
  <dcterms:modified xsi:type="dcterms:W3CDTF">2022-07-27T12:48:42Z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