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>ПРОТОКОЛ №1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заседания рабочей группы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</w:t>
      </w:r>
      <w:r>
        <w:rPr>
          <w:sz w:val="28"/>
          <w:szCs w:val="28"/>
          <w:lang w:val="ru-RU"/>
        </w:rPr>
        <w:t>7.07.2020</w:t>
      </w:r>
      <w:r>
        <w:rPr>
          <w:sz w:val="28"/>
          <w:szCs w:val="28"/>
          <w:lang w:val="ru-RU"/>
        </w:rPr>
        <w:t xml:space="preserve"> г.                                                                                             </w:t>
      </w:r>
      <w:r>
        <w:rPr>
          <w:sz w:val="28"/>
          <w:szCs w:val="28"/>
          <w:lang w:val="ru-RU"/>
        </w:rPr>
        <w:t>пгт Погар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Астапкович Сергей Петрович- первый заместитель главы администрации                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Погарского района, председатель рабочей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группы;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Купчинеко Снежана Викторовна</w:t>
      </w:r>
      <w:r>
        <w:rPr>
          <w:sz w:val="28"/>
          <w:szCs w:val="28"/>
          <w:lang w:val="ru-RU"/>
        </w:rPr>
        <w:t xml:space="preserve">-главный инспектор комитета по управлению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муниципальным имуществом администрации 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Погарского района, секретарь рабочей группы;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рабочей группы: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Прокопцова Татьяна Михайловна -начальник отдела правовой, кадровой и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мобилизационной работы в администрации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>Погарского района.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Цыганок Сергей Иванович — глава администрации Погарского района.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 заседания: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О включении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 , </w:t>
      </w:r>
      <w:r>
        <w:rPr>
          <w:sz w:val="28"/>
          <w:szCs w:val="28"/>
          <w:lang w:val="ru-RU"/>
        </w:rPr>
        <w:t>предоставленный департаментом экономического развития Брянской области.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первому вопросу слушали: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Купчиненко Снежану Викторовну</w:t>
      </w:r>
      <w:r>
        <w:rPr>
          <w:sz w:val="28"/>
          <w:szCs w:val="28"/>
          <w:lang w:val="ru-RU"/>
        </w:rPr>
        <w:t xml:space="preserve"> - главн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управлению  муниципальным имуществом администрации Погарского района, </w:t>
      </w:r>
      <w:r>
        <w:rPr>
          <w:sz w:val="28"/>
          <w:szCs w:val="28"/>
          <w:lang w:val="ru-RU"/>
        </w:rPr>
        <w:t xml:space="preserve">которая рассмотрела предоставленный список объектов , находящихся в собственности муниципального образования Погарского района Брянской области ,потенциально пригодных для вовлечения в имущественную поддержку субъектов МСП , сформированный Корпорацией по результатам анализа соответствующих реестров.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ходе обсуждения, </w:t>
      </w:r>
      <w:r>
        <w:rPr>
          <w:sz w:val="28"/>
          <w:szCs w:val="28"/>
          <w:lang w:val="ru-RU"/>
        </w:rPr>
        <w:t>а затем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путем открытого голосования </w:t>
      </w:r>
      <w:r>
        <w:rPr>
          <w:sz w:val="28"/>
          <w:szCs w:val="28"/>
          <w:lang w:val="ru-RU"/>
        </w:rPr>
        <w:t>были приняты следующие решения: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Отклонить перечень муниципального имущества , предназначенного для передачи во владение и (или) пользование субъектам малого и среднего предпринимательства . Причины отклонения предложений указаны в приложении №1.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рабочей группы:       ____________________ С.П.Астапкович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рабочей группы:             _____________________</w:t>
      </w:r>
      <w:r>
        <w:rPr>
          <w:sz w:val="28"/>
          <w:szCs w:val="28"/>
          <w:lang w:val="ru-RU"/>
        </w:rPr>
        <w:t>С.В. Купчиненко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LibreOffice/6.3.3.2$Windows_x86 LibreOffice_project/a64200df03143b798afd1ec74a12ab50359878ed</Application>
  <Pages>2</Pages>
  <Words>212</Words>
  <CharactersWithSpaces>2347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2020-07-07T14:57:14Z</cp:lastPrinted>
  <dcterms:modified xsi:type="dcterms:W3CDTF">2020-07-07T15:02:24Z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